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Formular de înscriere</w:t>
      </w:r>
    </w:p>
    <w:p w:rsidR="653AAA4A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la S</w:t>
      </w:r>
      <w:r w:rsidRPr="653AAA4A">
        <w:rPr>
          <w:rFonts w:ascii="Verdana" w:eastAsia="Verdana" w:hAnsi="Verdana" w:cs="Verdana"/>
          <w:b/>
          <w:bCs/>
          <w:color w:val="000000" w:themeColor="text1"/>
          <w:lang w:val="ro-RO"/>
        </w:rPr>
        <w:t>esiune de prezentare a proiectelor de cercetare aflate în derulare</w:t>
      </w:r>
      <w:r w:rsidR="007C0E83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 la I</w:t>
      </w:r>
      <w:r w:rsidR="00156E75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nstitutul de </w:t>
      </w:r>
      <w:r w:rsidR="007C0E83">
        <w:rPr>
          <w:rFonts w:ascii="Verdana" w:eastAsia="Verdana" w:hAnsi="Verdana" w:cs="Verdana"/>
          <w:b/>
          <w:bCs/>
          <w:color w:val="000000" w:themeColor="text1"/>
          <w:lang w:val="ro-RO"/>
        </w:rPr>
        <w:t>C</w:t>
      </w:r>
      <w:r w:rsidR="00156E75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ercetări </w:t>
      </w:r>
      <w:r w:rsidR="007C0E83">
        <w:rPr>
          <w:rFonts w:ascii="Verdana" w:eastAsia="Verdana" w:hAnsi="Verdana" w:cs="Verdana"/>
          <w:b/>
          <w:bCs/>
          <w:color w:val="000000" w:themeColor="text1"/>
          <w:lang w:val="ro-RO"/>
        </w:rPr>
        <w:t>I</w:t>
      </w:r>
      <w:r w:rsidR="00156E75">
        <w:rPr>
          <w:rFonts w:ascii="Verdana" w:eastAsia="Verdana" w:hAnsi="Verdana" w:cs="Verdana"/>
          <w:b/>
          <w:bCs/>
          <w:color w:val="000000" w:themeColor="text1"/>
          <w:lang w:val="ro-RO"/>
        </w:rPr>
        <w:t>nterdisciplinare</w:t>
      </w:r>
      <w:r w:rsidRPr="653AAA4A">
        <w:rPr>
          <w:rFonts w:ascii="Verdana" w:eastAsia="Verdana" w:hAnsi="Verdana" w:cs="Verdana"/>
          <w:b/>
          <w:bCs/>
          <w:color w:val="000000" w:themeColor="text1"/>
          <w:lang w:val="ro-RO"/>
        </w:rPr>
        <w:t>, cu scopul perfecționării personalului de cercetare în domeniul coordonării și implementării proiectelor de cercetare,</w:t>
      </w:r>
    </w:p>
    <w:p w:rsidR="000D163F" w:rsidRPr="00611B0B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organizată  în cadrul proiectului</w:t>
      </w:r>
    </w:p>
    <w:p w:rsidR="00C4317D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Susținerea competitivității în cercetare-dezvoltare și inovare prin dezvoltarea capacității instituționale </w:t>
      </w:r>
    </w:p>
    <w:p w:rsidR="00694C87" w:rsidRPr="0059720E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>a Universității ”Alexandru Ioan Cuza” din Iași</w:t>
      </w: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0D163F" w:rsidRDefault="000D163F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694C87" w:rsidRDefault="00694C87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academic/</w:t>
            </w:r>
          </w:p>
          <w:p w:rsidR="000D163F" w:rsidRPr="0003405F" w:rsidRDefault="00C4317D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Termen limită de înscriere: 24 martie 2022.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653AAA4A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Sala Ferdinand, UAIC</w:t>
      </w:r>
    </w:p>
    <w:p w:rsidR="0059720E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bookmarkStart w:id="0" w:name="_GoBack"/>
      <w:bookmarkEnd w:id="0"/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59720E" w:rsidRPr="008F37C3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BE" w:rsidRDefault="009F0CBE" w:rsidP="00392F14">
      <w:pPr>
        <w:spacing w:after="0" w:line="240" w:lineRule="auto"/>
      </w:pPr>
      <w:r>
        <w:separator/>
      </w:r>
    </w:p>
  </w:endnote>
  <w:endnote w:type="continuationSeparator" w:id="0">
    <w:p w:rsidR="009F0CBE" w:rsidRDefault="009F0CBE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BE" w:rsidRDefault="009F0CBE" w:rsidP="00392F14">
      <w:pPr>
        <w:spacing w:after="0" w:line="240" w:lineRule="auto"/>
      </w:pPr>
      <w:r>
        <w:separator/>
      </w:r>
    </w:p>
  </w:footnote>
  <w:footnote w:type="continuationSeparator" w:id="0">
    <w:p w:rsidR="009F0CBE" w:rsidRDefault="009F0CBE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C4BD2"/>
    <w:rsid w:val="000D163F"/>
    <w:rsid w:val="000E74A9"/>
    <w:rsid w:val="00124747"/>
    <w:rsid w:val="00156E75"/>
    <w:rsid w:val="00211F9A"/>
    <w:rsid w:val="002B5BBC"/>
    <w:rsid w:val="002D1CE4"/>
    <w:rsid w:val="002D41CA"/>
    <w:rsid w:val="00322DEC"/>
    <w:rsid w:val="00375F43"/>
    <w:rsid w:val="00392F14"/>
    <w:rsid w:val="003D0959"/>
    <w:rsid w:val="003F2955"/>
    <w:rsid w:val="00466346"/>
    <w:rsid w:val="004A3C92"/>
    <w:rsid w:val="00515BCF"/>
    <w:rsid w:val="00537642"/>
    <w:rsid w:val="0059720E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9164C0"/>
    <w:rsid w:val="00965D3B"/>
    <w:rsid w:val="009E0D9D"/>
    <w:rsid w:val="009E3566"/>
    <w:rsid w:val="009E4F70"/>
    <w:rsid w:val="009F0CBE"/>
    <w:rsid w:val="00A53C76"/>
    <w:rsid w:val="00A61BF4"/>
    <w:rsid w:val="00A63AFB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C0826"/>
    <w:rsid w:val="00E34AFA"/>
    <w:rsid w:val="00E4556F"/>
    <w:rsid w:val="00F91E4E"/>
    <w:rsid w:val="00FA2B3A"/>
    <w:rsid w:val="00FE4C0B"/>
    <w:rsid w:val="00FF3835"/>
    <w:rsid w:val="653AA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Mircea</cp:lastModifiedBy>
  <cp:revision>3</cp:revision>
  <cp:lastPrinted>2022-02-09T10:27:00Z</cp:lastPrinted>
  <dcterms:created xsi:type="dcterms:W3CDTF">2022-03-10T12:55:00Z</dcterms:created>
  <dcterms:modified xsi:type="dcterms:W3CDTF">2022-03-10T12:56:00Z</dcterms:modified>
</cp:coreProperties>
</file>